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DE APOYO PSICOSOCIAL DE LA MISION,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